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252" w:tblpY="-14"/>
        <w:tblW w:w="0" w:type="auto"/>
        <w:tblLook w:val="04A0" w:firstRow="1" w:lastRow="0" w:firstColumn="1" w:lastColumn="0" w:noHBand="0" w:noVBand="1"/>
      </w:tblPr>
      <w:tblGrid>
        <w:gridCol w:w="5310"/>
      </w:tblGrid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jc w:val="center"/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>Senior Portfolio Exit Project Checklist</w:t>
            </w:r>
          </w:p>
          <w:p w:rsidR="00697DA6" w:rsidRPr="00697DA6" w:rsidRDefault="00697DA6" w:rsidP="00742F5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CA1017" wp14:editId="7FD82974">
                  <wp:extent cx="190500" cy="200025"/>
                  <wp:effectExtent l="0" t="0" r="0" b="9525"/>
                  <wp:docPr id="7" name="Picture 7" descr="C:\Users\jscharf\AppData\Local\Microsoft\Windows\Temporary Internet Files\Content.IE5\HD9O6OGW\check-mark-2073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charf\AppData\Local\Microsoft\Windows\Temporary Internet Files\Content.IE5\HD9O6OGW\check-mark-2073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F58">
              <w:rPr>
                <w:sz w:val="18"/>
                <w:szCs w:val="18"/>
              </w:rPr>
              <w:t>Check off each element of the S</w:t>
            </w:r>
            <w:r w:rsidRPr="00697DA6">
              <w:rPr>
                <w:sz w:val="18"/>
                <w:szCs w:val="18"/>
              </w:rPr>
              <w:t>EP if: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8"/>
              </w:numPr>
              <w:ind w:left="450"/>
              <w:rPr>
                <w:b/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It is on the correct page of the student’s website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8"/>
              </w:numPr>
              <w:ind w:left="450"/>
              <w:rPr>
                <w:b/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Can be seen in its entirety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8"/>
              </w:numPr>
              <w:ind w:left="450"/>
              <w:rPr>
                <w:b/>
                <w:sz w:val="22"/>
                <w:szCs w:val="22"/>
              </w:rPr>
            </w:pPr>
            <w:r w:rsidRPr="00697DA6">
              <w:rPr>
                <w:sz w:val="18"/>
                <w:szCs w:val="18"/>
              </w:rPr>
              <w:t>The link to it works</w:t>
            </w:r>
            <w:r w:rsidRPr="00697DA6">
              <w:rPr>
                <w:sz w:val="22"/>
                <w:szCs w:val="20"/>
              </w:rPr>
              <w:t xml:space="preserve"> 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</w:rPr>
            </w:pPr>
            <w:r w:rsidRPr="00697DA6">
              <w:rPr>
                <w:b/>
              </w:rPr>
              <w:t>Presenter: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</w:rPr>
            </w:pPr>
            <w:r w:rsidRPr="00697DA6">
              <w:rPr>
                <w:b/>
              </w:rPr>
              <w:t xml:space="preserve">Reviewer: 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 xml:space="preserve">Home Page: 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Full Name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Year of Graduation</w:t>
            </w:r>
            <w:r w:rsidR="00742F58">
              <w:rPr>
                <w:sz w:val="18"/>
                <w:szCs w:val="18"/>
              </w:rPr>
              <w:t>/Date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 xml:space="preserve">English Teacher’s Name 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Period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Resume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Credit to Mentors</w:t>
            </w:r>
            <w:r w:rsidR="00742F58">
              <w:rPr>
                <w:sz w:val="18"/>
                <w:szCs w:val="18"/>
              </w:rPr>
              <w:t xml:space="preserve"> with explanation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>Scholarship Page: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A paragraph with an explanation of the essay selected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Essay Prompt-recreate as best you can if you do not have the original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Original Essay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Revised Essay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Reflective Paragraph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3"/>
              </w:numPr>
            </w:pPr>
            <w:r w:rsidRPr="00697DA6">
              <w:rPr>
                <w:sz w:val="18"/>
                <w:szCs w:val="18"/>
              </w:rPr>
              <w:t xml:space="preserve">Any </w:t>
            </w:r>
            <w:r w:rsidRPr="00697DA6">
              <w:rPr>
                <w:b/>
                <w:sz w:val="18"/>
                <w:szCs w:val="18"/>
              </w:rPr>
              <w:t>Academic Awards</w:t>
            </w:r>
            <w:r w:rsidRPr="00697DA6">
              <w:rPr>
                <w:sz w:val="18"/>
                <w:szCs w:val="18"/>
              </w:rPr>
              <w:t xml:space="preserve"> you have received in </w:t>
            </w:r>
            <w:r w:rsidRPr="00697DA6">
              <w:rPr>
                <w:b/>
                <w:sz w:val="18"/>
                <w:szCs w:val="18"/>
              </w:rPr>
              <w:t>High School</w:t>
            </w:r>
            <w:r w:rsidRPr="00697DA6">
              <w:rPr>
                <w:sz w:val="18"/>
                <w:szCs w:val="18"/>
              </w:rPr>
              <w:t xml:space="preserve"> (optional)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 xml:space="preserve">Passion Page: </w:t>
            </w:r>
          </w:p>
          <w:p w:rsidR="00697DA6" w:rsidRDefault="00742F58" w:rsidP="00742F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697DA6" w:rsidRPr="00697DA6">
              <w:rPr>
                <w:sz w:val="18"/>
                <w:szCs w:val="18"/>
              </w:rPr>
              <w:t>Passion Video Clip (1.5-2 minutes in length)</w:t>
            </w:r>
          </w:p>
          <w:p w:rsidR="00697DA6" w:rsidRPr="00697DA6" w:rsidRDefault="00697DA6" w:rsidP="0074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Videos </w:t>
            </w:r>
            <w:r w:rsidRPr="00697DA6">
              <w:rPr>
                <w:sz w:val="16"/>
                <w:szCs w:val="16"/>
              </w:rPr>
              <w:t>must include the following: visuals, voi</w:t>
            </w:r>
            <w:r>
              <w:rPr>
                <w:sz w:val="16"/>
                <w:szCs w:val="16"/>
              </w:rPr>
              <w:t>ce, text, music, and live video. Live video</w:t>
            </w:r>
            <w:r w:rsidRPr="00697DA6">
              <w:rPr>
                <w:sz w:val="16"/>
                <w:szCs w:val="16"/>
              </w:rPr>
              <w:t xml:space="preserve"> must be included in at least one of your </w:t>
            </w:r>
            <w:r>
              <w:rPr>
                <w:sz w:val="16"/>
                <w:szCs w:val="16"/>
              </w:rPr>
              <w:t>videos.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>Integrity Page: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Integrity Extended Analogy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4"/>
              </w:numPr>
            </w:pPr>
            <w:r w:rsidRPr="00697DA6">
              <w:rPr>
                <w:sz w:val="18"/>
                <w:szCs w:val="18"/>
              </w:rPr>
              <w:t>Pictures, Models, Drawings, Illustrations, and/or Appropriate Visuals that provide cohesion and support for the ideas in your extended analogy</w:t>
            </w:r>
          </w:p>
        </w:tc>
      </w:tr>
      <w:tr w:rsidR="00697DA6" w:rsidRP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>Reflection Page: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b/>
                <w:sz w:val="18"/>
                <w:szCs w:val="18"/>
              </w:rPr>
              <w:t>Paragraph #1</w:t>
            </w:r>
            <w:r w:rsidRPr="00697DA6">
              <w:rPr>
                <w:sz w:val="18"/>
                <w:szCs w:val="18"/>
              </w:rPr>
              <w:t>- description of the assignment you are most proud of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Copy of the assignment you are most proud of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b/>
                <w:sz w:val="18"/>
                <w:szCs w:val="18"/>
              </w:rPr>
              <w:t>Paragraph #2</w:t>
            </w:r>
            <w:r w:rsidRPr="00697DA6">
              <w:rPr>
                <w:sz w:val="18"/>
                <w:szCs w:val="18"/>
              </w:rPr>
              <w:t>- analysis of trends and areas of growth in reading, writing, language, listening &amp; speaking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 xml:space="preserve">Copy </w:t>
            </w:r>
            <w:r>
              <w:rPr>
                <w:sz w:val="18"/>
                <w:szCs w:val="18"/>
              </w:rPr>
              <w:t>of your transcript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Copies of written reflections on grades (9-12)</w:t>
            </w:r>
            <w:r w:rsidR="00742F58">
              <w:rPr>
                <w:sz w:val="18"/>
                <w:szCs w:val="18"/>
              </w:rPr>
              <w:t xml:space="preserve"> if available</w:t>
            </w:r>
          </w:p>
          <w:p w:rsidR="00697DA6" w:rsidRPr="00742F58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b/>
                <w:sz w:val="18"/>
                <w:szCs w:val="18"/>
              </w:rPr>
              <w:t>Paragraph #3</w:t>
            </w:r>
            <w:r w:rsidR="00742F58">
              <w:rPr>
                <w:sz w:val="18"/>
                <w:szCs w:val="18"/>
              </w:rPr>
              <w:t>-</w:t>
            </w:r>
            <w:r w:rsidR="00742F58" w:rsidRPr="00697DA6">
              <w:rPr>
                <w:sz w:val="18"/>
                <w:szCs w:val="18"/>
              </w:rPr>
              <w:t xml:space="preserve"> analysis of trends and areas of </w:t>
            </w:r>
            <w:r w:rsidR="00742F58">
              <w:rPr>
                <w:sz w:val="18"/>
                <w:szCs w:val="18"/>
              </w:rPr>
              <w:t xml:space="preserve">needed improvement </w:t>
            </w:r>
            <w:r w:rsidR="00742F58" w:rsidRPr="00697DA6">
              <w:rPr>
                <w:sz w:val="18"/>
                <w:szCs w:val="18"/>
              </w:rPr>
              <w:t xml:space="preserve"> in reading, writing, language, listening &amp; speaking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b/>
                <w:sz w:val="18"/>
                <w:szCs w:val="18"/>
              </w:rPr>
              <w:t>Paragraph #4</w:t>
            </w:r>
            <w:r w:rsidRPr="00697DA6">
              <w:rPr>
                <w:sz w:val="18"/>
                <w:szCs w:val="18"/>
              </w:rPr>
              <w:t>- analysis of how GOHS has prepared you for the next step-be specific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E</w:t>
            </w:r>
            <w:r w:rsidRPr="00697DA6">
              <w:rPr>
                <w:rFonts w:cs="Times New Roman"/>
                <w:sz w:val="18"/>
                <w:szCs w:val="18"/>
              </w:rPr>
              <w:t xml:space="preserve">vidence of your next step: college admission letter, pamphlet of vocational school, etc. </w:t>
            </w:r>
            <w:r w:rsidRPr="00697DA6">
              <w:rPr>
                <w:rFonts w:cs="Times"/>
                <w:sz w:val="18"/>
                <w:szCs w:val="18"/>
              </w:rPr>
              <w:t> 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>Involvement:</w:t>
            </w:r>
          </w:p>
          <w:p w:rsidR="00697DA6" w:rsidRPr="00697DA6" w:rsidRDefault="00697DA6" w:rsidP="00742F58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Involvement Video Clip (1.5-2 minutes in length)</w:t>
            </w:r>
          </w:p>
          <w:p w:rsidR="00697DA6" w:rsidRPr="00697DA6" w:rsidRDefault="00697DA6" w:rsidP="00742F58">
            <w:pPr>
              <w:rPr>
                <w:b/>
                <w:sz w:val="18"/>
                <w:szCs w:val="18"/>
              </w:rPr>
            </w:pPr>
            <w:r w:rsidRPr="00697DA6">
              <w:rPr>
                <w:sz w:val="16"/>
                <w:szCs w:val="16"/>
              </w:rPr>
              <w:t>Videos must include the following: visuals, voice, text, music, and live video. Live video must be included in at least one of your videos.</w:t>
            </w:r>
          </w:p>
        </w:tc>
      </w:tr>
      <w:tr w:rsidR="00697DA6" w:rsidTr="00742F58">
        <w:tc>
          <w:tcPr>
            <w:tcW w:w="5310" w:type="dxa"/>
          </w:tcPr>
          <w:p w:rsidR="00697DA6" w:rsidRPr="00697DA6" w:rsidRDefault="00697DA6" w:rsidP="00742F58">
            <w:pPr>
              <w:rPr>
                <w:b/>
                <w:sz w:val="20"/>
                <w:szCs w:val="20"/>
              </w:rPr>
            </w:pPr>
            <w:r w:rsidRPr="00697DA6">
              <w:rPr>
                <w:b/>
                <w:sz w:val="20"/>
                <w:szCs w:val="20"/>
              </w:rPr>
              <w:t xml:space="preserve">Teamwork Page: </w:t>
            </w:r>
          </w:p>
          <w:p w:rsidR="00697DA6" w:rsidRDefault="00697DA6" w:rsidP="00742F58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97DA6">
              <w:rPr>
                <w:sz w:val="18"/>
                <w:szCs w:val="18"/>
              </w:rPr>
              <w:t>Teamwork Video Clip (1.5-2 minutes in length)</w:t>
            </w:r>
          </w:p>
          <w:p w:rsidR="00697DA6" w:rsidRPr="00697DA6" w:rsidRDefault="00697DA6" w:rsidP="00742F58">
            <w:pPr>
              <w:rPr>
                <w:sz w:val="18"/>
                <w:szCs w:val="18"/>
              </w:rPr>
            </w:pPr>
            <w:r w:rsidRPr="00697DA6">
              <w:rPr>
                <w:sz w:val="16"/>
                <w:szCs w:val="16"/>
              </w:rPr>
              <w:t>Videos must include the following: visuals, voice, text, music, and live video. Live video must be included in at least one of your videos</w:t>
            </w:r>
          </w:p>
        </w:tc>
      </w:tr>
      <w:tr w:rsidR="00697DA6" w:rsidTr="00742F58">
        <w:tc>
          <w:tcPr>
            <w:tcW w:w="5310" w:type="dxa"/>
          </w:tcPr>
          <w:p w:rsidR="00697DA6" w:rsidRDefault="00697DA6" w:rsidP="00742F58">
            <w:pPr>
              <w:rPr>
                <w:b/>
              </w:rPr>
            </w:pPr>
            <w:r w:rsidRPr="00697DA6">
              <w:rPr>
                <w:b/>
              </w:rPr>
              <w:t xml:space="preserve">Reviewer Signature: </w:t>
            </w:r>
            <w:r>
              <w:rPr>
                <w:b/>
              </w:rPr>
              <w:t>__________________________</w:t>
            </w:r>
          </w:p>
          <w:p w:rsidR="00697DA6" w:rsidRPr="00697DA6" w:rsidRDefault="00697DA6" w:rsidP="00742F58">
            <w:pPr>
              <w:rPr>
                <w:sz w:val="20"/>
                <w:szCs w:val="20"/>
              </w:rPr>
            </w:pPr>
            <w:r w:rsidRPr="00697DA6">
              <w:rPr>
                <w:sz w:val="20"/>
                <w:szCs w:val="20"/>
              </w:rPr>
              <w:t xml:space="preserve">By signing above you verify that all </w:t>
            </w:r>
            <w:proofErr w:type="spellStart"/>
            <w:r w:rsidRPr="00697DA6">
              <w:rPr>
                <w:sz w:val="20"/>
                <w:szCs w:val="20"/>
              </w:rPr>
              <w:t>req’s</w:t>
            </w:r>
            <w:proofErr w:type="spellEnd"/>
            <w:r w:rsidRPr="00697DA6">
              <w:rPr>
                <w:sz w:val="20"/>
                <w:szCs w:val="20"/>
              </w:rPr>
              <w:t xml:space="preserve"> are met and </w:t>
            </w:r>
            <w:r>
              <w:rPr>
                <w:sz w:val="20"/>
                <w:szCs w:val="20"/>
              </w:rPr>
              <w:t xml:space="preserve">all videos, links,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work. </w:t>
            </w:r>
          </w:p>
        </w:tc>
      </w:tr>
    </w:tbl>
    <w:p w:rsidR="00697DA6" w:rsidRPr="00697DA6" w:rsidRDefault="00697DA6" w:rsidP="00697D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387986</wp:posOffset>
                </wp:positionH>
                <wp:positionV relativeFrom="paragraph">
                  <wp:posOffset>-59055</wp:posOffset>
                </wp:positionV>
                <wp:extent cx="3505200" cy="9829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982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28"/>
                            </w:tblGrid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Senior Portfolio Exit Project Checklist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DC5DAC" wp14:editId="2C0245CF">
                                        <wp:extent cx="190500" cy="200025"/>
                                        <wp:effectExtent l="0" t="0" r="0" b="9525"/>
                                        <wp:docPr id="9" name="Picture 9" descr="C:\Users\jscharf\AppData\Local\Microsoft\Windows\Temporary Internet Files\Content.IE5\HD9O6OGW\check-mark-2073-large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jscharf\AppData\Local\Microsoft\Windows\Temporary Internet Files\Content.IE5\HD9O6OGW\check-mark-2073-large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42F58">
                                    <w:rPr>
                                      <w:sz w:val="18"/>
                                      <w:szCs w:val="18"/>
                                    </w:rPr>
                                    <w:t>Check off each element of the S</w:t>
                                  </w: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EP if: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45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It is on the correct page of the student’s website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45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Can be seen in its entirety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45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The link to it works</w:t>
                                  </w:r>
                                  <w:r w:rsidRPr="00697DA6">
                                    <w:rPr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</w:rPr>
                                  </w:pPr>
                                  <w:r w:rsidRPr="00697DA6">
                                    <w:rPr>
                                      <w:b/>
                                    </w:rPr>
                                    <w:t>Presenter: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</w:rPr>
                                  </w:pPr>
                                  <w:r w:rsidRPr="00697DA6">
                                    <w:rPr>
                                      <w:b/>
                                    </w:rPr>
                                    <w:t xml:space="preserve">Reviewer: 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Home Page: 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Full Name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Year of Graduation</w:t>
                                  </w:r>
                                  <w:r w:rsidR="00742F58">
                                    <w:rPr>
                                      <w:sz w:val="18"/>
                                      <w:szCs w:val="18"/>
                                    </w:rPr>
                                    <w:t xml:space="preserve">/Date 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English Teacher’s Name 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Period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Resume</w:t>
                                  </w:r>
                                </w:p>
                                <w:p w:rsidR="00697DA6" w:rsidRPr="00697DA6" w:rsidRDefault="00697DA6" w:rsidP="00742F5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Credit to Mentors</w:t>
                                  </w:r>
                                  <w:r w:rsidR="00742F58">
                                    <w:rPr>
                                      <w:sz w:val="18"/>
                                      <w:szCs w:val="18"/>
                                    </w:rPr>
                                    <w:t xml:space="preserve"> with explanation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Scholarship Page: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A paragraph with an explanation of the essay selected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Essay Prompt-recreate as best you can if you do not have the original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Original Essay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Revised Essay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Reflective Paragraph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Any </w:t>
                                  </w:r>
                                  <w:r w:rsidRPr="00697DA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Academic Awards</w:t>
                                  </w: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 you have received in </w:t>
                                  </w:r>
                                  <w:r w:rsidRPr="00697DA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High School</w:t>
                                  </w: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 (optional)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Passion Page: </w:t>
                                  </w:r>
                                </w:p>
                                <w:p w:rsidR="00697DA6" w:rsidRDefault="00742F58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697DA6" w:rsidRPr="00697DA6">
                                    <w:rPr>
                                      <w:sz w:val="18"/>
                                      <w:szCs w:val="18"/>
                                    </w:rPr>
                                    <w:t>Passion Video Clip (1.5-2 minutes in length)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Videos </w:t>
                                  </w:r>
                                  <w:r w:rsidRPr="00697DA6">
                                    <w:rPr>
                                      <w:sz w:val="16"/>
                                      <w:szCs w:val="16"/>
                                    </w:rPr>
                                    <w:t>must include the following: visuals, voi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ce, text, music, and live video. Live video</w:t>
                                  </w:r>
                                  <w:r w:rsidRPr="00697DA6">
                                    <w:rPr>
                                      <w:sz w:val="16"/>
                                      <w:szCs w:val="16"/>
                                    </w:rPr>
                                    <w:t xml:space="preserve"> must be included in at least one of your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videos.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Integrity Page: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Integrity Extended Analogy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Pictures, Models, Drawings, Illustrations, and/or Appropriate Visuals that provide cohesion and support for the ideas in your extended analogy</w:t>
                                  </w:r>
                                </w:p>
                              </w:tc>
                            </w:tr>
                            <w:tr w:rsidR="00697DA6" w:rsidRP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Reflection Page: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Paragraph #1</w:t>
                                  </w: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- description of the assignment you are most proud of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Copy of the assignment you are most proud of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Paragraph #2</w:t>
                                  </w: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- analysis of trends and areas of growth in reading, writing, language, listening &amp; speaking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Copy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 your transcript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Copies of written reflections on grades (9-12)</w:t>
                                  </w:r>
                                  <w:r w:rsidR="00742F58">
                                    <w:rPr>
                                      <w:sz w:val="18"/>
                                      <w:szCs w:val="18"/>
                                    </w:rPr>
                                    <w:t xml:space="preserve"> if available</w:t>
                                  </w:r>
                                </w:p>
                                <w:p w:rsidR="00697DA6" w:rsidRPr="00742F58" w:rsidRDefault="00697DA6" w:rsidP="00742F5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Paragraph #3</w:t>
                                  </w: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742F58"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analysis of trends and areas of </w:t>
                                  </w:r>
                                  <w:r w:rsidR="00742F58">
                                    <w:rPr>
                                      <w:sz w:val="18"/>
                                      <w:szCs w:val="18"/>
                                    </w:rPr>
                                    <w:t xml:space="preserve">needed improvement </w:t>
                                  </w:r>
                                  <w:r w:rsidR="00742F58" w:rsidRPr="00697DA6">
                                    <w:rPr>
                                      <w:sz w:val="18"/>
                                      <w:szCs w:val="18"/>
                                    </w:rPr>
                                    <w:t xml:space="preserve"> in reading, writing, language, listening &amp; speaking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Paragraph #4</w:t>
                                  </w: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- analysis of how GOHS has prepared you for the next step-be specific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697DA6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 xml:space="preserve">vidence of your next step: college admission letter, pamphlet of vocational school, etc. </w:t>
                                  </w:r>
                                  <w:r w:rsidRPr="00697DA6">
                                    <w:rPr>
                                      <w:rFonts w:cs="Times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Involvement: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Involvement Video Clip (1.5-2 minutes in length)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6"/>
                                      <w:szCs w:val="16"/>
                                    </w:rPr>
                                    <w:t>Videos must include the following: visuals, voice, text, music, and live video. Live video must be included in at least one of your videos.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Pr="00697DA6" w:rsidRDefault="00697DA6" w:rsidP="00D70CC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Teamwork Page: </w:t>
                                  </w:r>
                                </w:p>
                                <w:p w:rsidR="00697DA6" w:rsidRDefault="00697DA6" w:rsidP="00D70C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8"/>
                                      <w:szCs w:val="18"/>
                                    </w:rPr>
                                    <w:t>Teamwork Video Clip (1.5-2 minutes in length)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7DA6">
                                    <w:rPr>
                                      <w:sz w:val="16"/>
                                      <w:szCs w:val="16"/>
                                    </w:rPr>
                                    <w:t>Videos must include the following: visuals, voice, text, music, and live video. Live video must be included in at least one of your videos</w:t>
                                  </w:r>
                                </w:p>
                              </w:tc>
                            </w:tr>
                            <w:tr w:rsidR="00697DA6" w:rsidTr="00742F58">
                              <w:tc>
                                <w:tcPr>
                                  <w:tcW w:w="5328" w:type="dxa"/>
                                </w:tcPr>
                                <w:p w:rsidR="00697DA6" w:rsidRDefault="00697DA6" w:rsidP="00D70CC1">
                                  <w:pPr>
                                    <w:rPr>
                                      <w:b/>
                                    </w:rPr>
                                  </w:pPr>
                                  <w:r w:rsidRPr="00697DA6">
                                    <w:rPr>
                                      <w:b/>
                                    </w:rPr>
                                    <w:t xml:space="preserve">Reviewer Signature: </w:t>
                                  </w:r>
                                  <w:r>
                                    <w:rPr>
                                      <w:b/>
                                    </w:rPr>
                                    <w:t>__________________________</w:t>
                                  </w:r>
                                </w:p>
                                <w:p w:rsidR="00697DA6" w:rsidRPr="00697DA6" w:rsidRDefault="00697DA6" w:rsidP="00D70C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97DA6">
                                    <w:rPr>
                                      <w:sz w:val="20"/>
                                      <w:szCs w:val="20"/>
                                    </w:rPr>
                                    <w:t xml:space="preserve">By signing above you verify that all </w:t>
                                  </w:r>
                                  <w:proofErr w:type="spellStart"/>
                                  <w:r w:rsidRPr="00697DA6">
                                    <w:rPr>
                                      <w:sz w:val="20"/>
                                      <w:szCs w:val="20"/>
                                    </w:rPr>
                                    <w:t>req’s</w:t>
                                  </w:r>
                                  <w:proofErr w:type="spellEnd"/>
                                  <w:r w:rsidRPr="00697DA6">
                                    <w:rPr>
                                      <w:sz w:val="20"/>
                                      <w:szCs w:val="20"/>
                                    </w:rPr>
                                    <w:t xml:space="preserve"> are met and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all videos, links,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work. </w:t>
                                  </w:r>
                                </w:p>
                              </w:tc>
                            </w:tr>
                          </w:tbl>
                          <w:p w:rsidR="00697DA6" w:rsidRDefault="00697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55pt;margin-top:-4.65pt;width:276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28"/>
                      </w:tblGrid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>Senior Portfolio Exit Project Checklist</w:t>
                            </w:r>
                          </w:p>
                          <w:p w:rsidR="00697DA6" w:rsidRPr="00697DA6" w:rsidRDefault="00697DA6" w:rsidP="00D70C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DC5DAC" wp14:editId="2C0245CF">
                                  <wp:extent cx="190500" cy="200025"/>
                                  <wp:effectExtent l="0" t="0" r="0" b="9525"/>
                                  <wp:docPr id="9" name="Picture 9" descr="C:\Users\jscharf\AppData\Local\Microsoft\Windows\Temporary Internet Files\Content.IE5\HD9O6OGW\check-mark-2073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scharf\AppData\Local\Microsoft\Windows\Temporary Internet Files\Content.IE5\HD9O6OGW\check-mark-2073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2F58">
                              <w:rPr>
                                <w:sz w:val="18"/>
                                <w:szCs w:val="18"/>
                              </w:rPr>
                              <w:t>Check off each element of the S</w:t>
                            </w:r>
                            <w:r w:rsidRPr="00697DA6">
                              <w:rPr>
                                <w:sz w:val="18"/>
                                <w:szCs w:val="18"/>
                              </w:rPr>
                              <w:t>EP if: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It is on the correct page of the student’s website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Can be seen in its entirety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The link to it works</w:t>
                            </w:r>
                            <w:r w:rsidRPr="00697DA6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</w:rPr>
                            </w:pPr>
                            <w:r w:rsidRPr="00697DA6">
                              <w:rPr>
                                <w:b/>
                              </w:rPr>
                              <w:t>Presenter: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</w:rPr>
                            </w:pPr>
                            <w:r w:rsidRPr="00697DA6">
                              <w:rPr>
                                <w:b/>
                              </w:rPr>
                              <w:t xml:space="preserve">Reviewer: 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Home Page: 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Full Name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Year of Graduation</w:t>
                            </w:r>
                            <w:r w:rsidR="00742F58">
                              <w:rPr>
                                <w:sz w:val="18"/>
                                <w:szCs w:val="18"/>
                              </w:rPr>
                              <w:t xml:space="preserve">/Date 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 xml:space="preserve">English Teacher’s Name 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Period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Resume</w:t>
                            </w:r>
                          </w:p>
                          <w:p w:rsidR="00697DA6" w:rsidRPr="00697DA6" w:rsidRDefault="00697DA6" w:rsidP="00742F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Credit to Mentors</w:t>
                            </w:r>
                            <w:r w:rsidR="00742F58">
                              <w:rPr>
                                <w:sz w:val="18"/>
                                <w:szCs w:val="18"/>
                              </w:rPr>
                              <w:t xml:space="preserve"> with explanation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>Scholarship Page: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A paragraph with an explanation of the essay selected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Essay Prompt-recreate as best you can if you do not have the original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Original Essay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Revised Essay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Reflective Paragraph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 xml:space="preserve">Any </w:t>
                            </w:r>
                            <w:r w:rsidRPr="00697DA6">
                              <w:rPr>
                                <w:b/>
                                <w:sz w:val="18"/>
                                <w:szCs w:val="18"/>
                              </w:rPr>
                              <w:t>Academic Awards</w:t>
                            </w:r>
                            <w:r w:rsidRPr="00697DA6">
                              <w:rPr>
                                <w:sz w:val="18"/>
                                <w:szCs w:val="18"/>
                              </w:rPr>
                              <w:t xml:space="preserve"> you have received in </w:t>
                            </w:r>
                            <w:r w:rsidRPr="00697DA6">
                              <w:rPr>
                                <w:b/>
                                <w:sz w:val="18"/>
                                <w:szCs w:val="18"/>
                              </w:rPr>
                              <w:t>High School</w:t>
                            </w:r>
                            <w:r w:rsidRPr="00697DA6">
                              <w:rPr>
                                <w:sz w:val="18"/>
                                <w:szCs w:val="18"/>
                              </w:rPr>
                              <w:t xml:space="preserve"> (optional)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Passion Page: </w:t>
                            </w:r>
                          </w:p>
                          <w:p w:rsidR="00697DA6" w:rsidRDefault="00742F58" w:rsidP="00D70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697DA6" w:rsidRPr="00697DA6">
                              <w:rPr>
                                <w:sz w:val="18"/>
                                <w:szCs w:val="18"/>
                              </w:rPr>
                              <w:t>Passion Video Clip (1.5-2 minutes in length)</w:t>
                            </w:r>
                          </w:p>
                          <w:p w:rsidR="00697DA6" w:rsidRPr="00697DA6" w:rsidRDefault="00697DA6" w:rsidP="00D70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Videos </w:t>
                            </w:r>
                            <w:r w:rsidRPr="00697DA6">
                              <w:rPr>
                                <w:sz w:val="16"/>
                                <w:szCs w:val="16"/>
                              </w:rPr>
                              <w:t>must include the following: visuals, voi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ce, text, music, and live video. Live video</w:t>
                            </w:r>
                            <w:r w:rsidRPr="00697DA6">
                              <w:rPr>
                                <w:sz w:val="16"/>
                                <w:szCs w:val="16"/>
                              </w:rPr>
                              <w:t xml:space="preserve"> must be included in at least one of your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videos.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>Integrity Page: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Integrity Extended Analogy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Pictures, Models, Drawings, Illustrations, and/or Appropriate Visuals that provide cohesion and support for the ideas in your extended analogy</w:t>
                            </w:r>
                          </w:p>
                        </w:tc>
                      </w:tr>
                      <w:tr w:rsidR="00697DA6" w:rsidRP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>Reflection Page: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b/>
                                <w:sz w:val="18"/>
                                <w:szCs w:val="18"/>
                              </w:rPr>
                              <w:t>Paragraph #1</w:t>
                            </w:r>
                            <w:r w:rsidRPr="00697DA6">
                              <w:rPr>
                                <w:sz w:val="18"/>
                                <w:szCs w:val="18"/>
                              </w:rPr>
                              <w:t>- description of the assignment you are most proud of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Copy of the assignment you are most proud of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b/>
                                <w:sz w:val="18"/>
                                <w:szCs w:val="18"/>
                              </w:rPr>
                              <w:t>Paragraph #2</w:t>
                            </w:r>
                            <w:r w:rsidRPr="00697DA6">
                              <w:rPr>
                                <w:sz w:val="18"/>
                                <w:szCs w:val="18"/>
                              </w:rPr>
                              <w:t>- analysis of trends and areas of growth in reading, writing, language, listening &amp; speaking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 xml:space="preserve">Copy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your transcript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Copies of written reflections on grades (9-12)</w:t>
                            </w:r>
                            <w:r w:rsidR="00742F58">
                              <w:rPr>
                                <w:sz w:val="18"/>
                                <w:szCs w:val="18"/>
                              </w:rPr>
                              <w:t xml:space="preserve"> if available</w:t>
                            </w:r>
                          </w:p>
                          <w:p w:rsidR="00697DA6" w:rsidRPr="00742F58" w:rsidRDefault="00697DA6" w:rsidP="00742F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b/>
                                <w:sz w:val="18"/>
                                <w:szCs w:val="18"/>
                              </w:rPr>
                              <w:t>Paragraph #3</w:t>
                            </w:r>
                            <w:r w:rsidRPr="00697DA6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2F58" w:rsidRPr="00697DA6">
                              <w:rPr>
                                <w:sz w:val="18"/>
                                <w:szCs w:val="18"/>
                              </w:rPr>
                              <w:t xml:space="preserve">analysis of trends and areas of </w:t>
                            </w:r>
                            <w:r w:rsidR="00742F58">
                              <w:rPr>
                                <w:sz w:val="18"/>
                                <w:szCs w:val="18"/>
                              </w:rPr>
                              <w:t xml:space="preserve">needed improvement </w:t>
                            </w:r>
                            <w:r w:rsidR="00742F58" w:rsidRPr="00697DA6">
                              <w:rPr>
                                <w:sz w:val="18"/>
                                <w:szCs w:val="18"/>
                              </w:rPr>
                              <w:t xml:space="preserve"> in reading, writing, language, listening &amp; speaking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b/>
                                <w:sz w:val="18"/>
                                <w:szCs w:val="18"/>
                              </w:rPr>
                              <w:t>Paragraph #4</w:t>
                            </w:r>
                            <w:r w:rsidRPr="00697DA6">
                              <w:rPr>
                                <w:sz w:val="18"/>
                                <w:szCs w:val="18"/>
                              </w:rPr>
                              <w:t>- analysis of how GOHS has prepared you for the next step-be specific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697DA6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vidence of your next step: college admission letter, pamphlet of vocational school, etc. </w:t>
                            </w:r>
                            <w:r w:rsidRPr="00697DA6">
                              <w:rPr>
                                <w:rFonts w:cs="Times"/>
                                <w:sz w:val="18"/>
                                <w:szCs w:val="18"/>
                              </w:rPr>
                              <w:t> 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>Involvement:</w:t>
                            </w:r>
                          </w:p>
                          <w:p w:rsidR="00697DA6" w:rsidRP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Involvement Video Clip (1.5-2 minutes in length)</w:t>
                            </w:r>
                          </w:p>
                          <w:p w:rsidR="00697DA6" w:rsidRPr="00697DA6" w:rsidRDefault="00697DA6" w:rsidP="00D70CC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6"/>
                                <w:szCs w:val="16"/>
                              </w:rPr>
                              <w:t>Videos must include the following: visuals, voice, text, music, and live video. Live video must be included in at least one of your videos.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Pr="00697DA6" w:rsidRDefault="00697DA6" w:rsidP="00D70CC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Teamwork Page: </w:t>
                            </w:r>
                          </w:p>
                          <w:p w:rsidR="00697DA6" w:rsidRDefault="00697DA6" w:rsidP="00D70C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8"/>
                                <w:szCs w:val="18"/>
                              </w:rPr>
                              <w:t>Teamwork Video Clip (1.5-2 minutes in length)</w:t>
                            </w:r>
                          </w:p>
                          <w:p w:rsidR="00697DA6" w:rsidRPr="00697DA6" w:rsidRDefault="00697DA6" w:rsidP="00D70C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7DA6">
                              <w:rPr>
                                <w:sz w:val="16"/>
                                <w:szCs w:val="16"/>
                              </w:rPr>
                              <w:t>Videos must include the following: visuals, voice, text, music, and live video. Live video must be included in at least one of your videos</w:t>
                            </w:r>
                          </w:p>
                        </w:tc>
                      </w:tr>
                      <w:tr w:rsidR="00697DA6" w:rsidTr="00742F58">
                        <w:tc>
                          <w:tcPr>
                            <w:tcW w:w="5328" w:type="dxa"/>
                          </w:tcPr>
                          <w:p w:rsidR="00697DA6" w:rsidRDefault="00697DA6" w:rsidP="00D70CC1">
                            <w:pPr>
                              <w:rPr>
                                <w:b/>
                              </w:rPr>
                            </w:pPr>
                            <w:r w:rsidRPr="00697DA6">
                              <w:rPr>
                                <w:b/>
                              </w:rPr>
                              <w:t xml:space="preserve">Reviewer Signature: </w:t>
                            </w: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  <w:p w:rsidR="00697DA6" w:rsidRPr="00697DA6" w:rsidRDefault="00697DA6" w:rsidP="00D70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7DA6">
                              <w:rPr>
                                <w:sz w:val="20"/>
                                <w:szCs w:val="20"/>
                              </w:rPr>
                              <w:t xml:space="preserve">By signing above you verify that all </w:t>
                            </w:r>
                            <w:proofErr w:type="spellStart"/>
                            <w:r w:rsidRPr="00697DA6">
                              <w:rPr>
                                <w:sz w:val="20"/>
                                <w:szCs w:val="20"/>
                              </w:rPr>
                              <w:t>req’s</w:t>
                            </w:r>
                            <w:proofErr w:type="spellEnd"/>
                            <w:r w:rsidRPr="00697DA6">
                              <w:rPr>
                                <w:sz w:val="20"/>
                                <w:szCs w:val="20"/>
                              </w:rPr>
                              <w:t xml:space="preserve"> are met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all videos, links,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work. </w:t>
                            </w:r>
                          </w:p>
                        </w:tc>
                      </w:tr>
                    </w:tbl>
                    <w:p w:rsidR="00697DA6" w:rsidRDefault="00697DA6"/>
                  </w:txbxContent>
                </v:textbox>
              </v:shape>
            </w:pict>
          </mc:Fallback>
        </mc:AlternateContent>
      </w:r>
    </w:p>
    <w:p w:rsidR="00697DA6" w:rsidRPr="00697DA6" w:rsidRDefault="00697DA6" w:rsidP="00697DA6">
      <w:pPr>
        <w:rPr>
          <w:b/>
          <w:sz w:val="28"/>
          <w:szCs w:val="28"/>
        </w:rPr>
      </w:pPr>
    </w:p>
    <w:p w:rsidR="00C81ACC" w:rsidRPr="0066722D" w:rsidRDefault="00C81ACC" w:rsidP="0066722D">
      <w:pPr>
        <w:spacing w:line="360" w:lineRule="auto"/>
        <w:rPr>
          <w:sz w:val="28"/>
          <w:szCs w:val="28"/>
        </w:rPr>
      </w:pPr>
    </w:p>
    <w:p w:rsidR="00697DA6" w:rsidRDefault="00697DA6" w:rsidP="0066722D">
      <w:pPr>
        <w:spacing w:line="360" w:lineRule="auto"/>
        <w:rPr>
          <w:b/>
          <w:sz w:val="28"/>
          <w:szCs w:val="28"/>
        </w:rPr>
      </w:pPr>
    </w:p>
    <w:p w:rsidR="00C81ACC" w:rsidRPr="0066722D" w:rsidRDefault="00C81ACC" w:rsidP="0066722D">
      <w:pPr>
        <w:spacing w:line="360" w:lineRule="auto"/>
        <w:rPr>
          <w:b/>
          <w:sz w:val="28"/>
          <w:szCs w:val="28"/>
        </w:rPr>
      </w:pPr>
    </w:p>
    <w:p w:rsidR="00C81ACC" w:rsidRPr="0066722D" w:rsidRDefault="00C81ACC" w:rsidP="0066722D">
      <w:pPr>
        <w:spacing w:line="360" w:lineRule="auto"/>
        <w:rPr>
          <w:sz w:val="28"/>
          <w:szCs w:val="28"/>
        </w:rPr>
      </w:pPr>
    </w:p>
    <w:p w:rsidR="00C81ACC" w:rsidRDefault="00C81ACC" w:rsidP="0066722D">
      <w:pPr>
        <w:spacing w:line="360" w:lineRule="auto"/>
        <w:rPr>
          <w:sz w:val="28"/>
          <w:szCs w:val="28"/>
        </w:rPr>
      </w:pPr>
    </w:p>
    <w:p w:rsidR="0066722D" w:rsidRPr="0066722D" w:rsidRDefault="0066722D" w:rsidP="0066722D">
      <w:pPr>
        <w:spacing w:line="360" w:lineRule="auto"/>
        <w:rPr>
          <w:sz w:val="28"/>
          <w:szCs w:val="28"/>
        </w:rPr>
      </w:pPr>
    </w:p>
    <w:p w:rsidR="00C81ACC" w:rsidRPr="0066722D" w:rsidRDefault="00C81ACC" w:rsidP="0066722D">
      <w:pPr>
        <w:spacing w:line="360" w:lineRule="auto"/>
        <w:rPr>
          <w:sz w:val="28"/>
          <w:szCs w:val="28"/>
        </w:rPr>
      </w:pPr>
    </w:p>
    <w:p w:rsidR="0066722D" w:rsidRPr="0066722D" w:rsidRDefault="0066722D" w:rsidP="0066722D">
      <w:pPr>
        <w:spacing w:line="360" w:lineRule="auto"/>
        <w:rPr>
          <w:sz w:val="28"/>
          <w:szCs w:val="28"/>
        </w:rPr>
      </w:pPr>
    </w:p>
    <w:p w:rsidR="0066722D" w:rsidRPr="0066722D" w:rsidRDefault="0066722D" w:rsidP="0066722D">
      <w:pPr>
        <w:spacing w:line="360" w:lineRule="auto"/>
        <w:rPr>
          <w:sz w:val="28"/>
          <w:szCs w:val="28"/>
        </w:rPr>
      </w:pPr>
    </w:p>
    <w:p w:rsidR="0066722D" w:rsidRPr="0066722D" w:rsidRDefault="0066722D" w:rsidP="0066722D">
      <w:pPr>
        <w:spacing w:line="360" w:lineRule="auto"/>
        <w:rPr>
          <w:sz w:val="28"/>
          <w:szCs w:val="28"/>
        </w:rPr>
      </w:pPr>
    </w:p>
    <w:p w:rsidR="0066722D" w:rsidRPr="0066722D" w:rsidRDefault="0066722D" w:rsidP="0066722D">
      <w:pPr>
        <w:spacing w:line="360" w:lineRule="auto"/>
        <w:rPr>
          <w:sz w:val="28"/>
          <w:szCs w:val="28"/>
        </w:rPr>
      </w:pPr>
    </w:p>
    <w:p w:rsidR="0066722D" w:rsidRPr="0066722D" w:rsidRDefault="0066722D" w:rsidP="0066722D">
      <w:pPr>
        <w:rPr>
          <w:sz w:val="28"/>
          <w:szCs w:val="28"/>
        </w:rPr>
      </w:pPr>
    </w:p>
    <w:bookmarkStart w:id="0" w:name="_GoBack"/>
    <w:bookmarkEnd w:id="0"/>
    <w:p w:rsidR="0066722D" w:rsidRPr="0066722D" w:rsidRDefault="00742F58" w:rsidP="0066722D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51585" wp14:editId="1FA74797">
                <wp:simplePos x="0" y="0"/>
                <wp:positionH relativeFrom="column">
                  <wp:posOffset>435610</wp:posOffset>
                </wp:positionH>
                <wp:positionV relativeFrom="paragraph">
                  <wp:posOffset>5325110</wp:posOffset>
                </wp:positionV>
                <wp:extent cx="33147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F58" w:rsidRPr="00742F58" w:rsidRDefault="00742F58" w:rsidP="00742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742F58">
                              <w:rPr>
                                <w:sz w:val="20"/>
                                <w:szCs w:val="20"/>
                              </w:rPr>
                              <w:t>Video/videos can be housed on one page</w:t>
                            </w:r>
                          </w:p>
                          <w:p w:rsidR="00742F58" w:rsidRPr="0002748F" w:rsidRDefault="00742F58" w:rsidP="00742F58">
                            <w:pPr>
                              <w:pStyle w:val="ListParagraph"/>
                              <w:ind w:left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34.3pt;margin-top:419.3pt;width:26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" filled="f" stroked="f" strokeweight=".5pt">
                <v:fill o:detectmouseclick="t"/>
                <v:textbox style="mso-fit-shape-to-text:t">
                  <w:txbxContent>
                    <w:p w:rsidR="00742F58" w:rsidRPr="00742F58" w:rsidRDefault="00742F58" w:rsidP="00742F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742F58">
                        <w:rPr>
                          <w:sz w:val="20"/>
                          <w:szCs w:val="20"/>
                        </w:rPr>
                        <w:t>Video/videos can be housed on one page</w:t>
                      </w:r>
                    </w:p>
                    <w:p w:rsidR="00742F58" w:rsidRPr="0002748F" w:rsidRDefault="00742F58" w:rsidP="00742F58">
                      <w:pPr>
                        <w:pStyle w:val="ListParagraph"/>
                        <w:ind w:left="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AB256" wp14:editId="6F684968">
                <wp:simplePos x="0" y="0"/>
                <wp:positionH relativeFrom="column">
                  <wp:posOffset>-3479165</wp:posOffset>
                </wp:positionH>
                <wp:positionV relativeFrom="paragraph">
                  <wp:posOffset>5306060</wp:posOffset>
                </wp:positionV>
                <wp:extent cx="3352800" cy="182880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F58" w:rsidRPr="00742F58" w:rsidRDefault="00742F58" w:rsidP="00742F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742F58">
                              <w:rPr>
                                <w:sz w:val="20"/>
                                <w:szCs w:val="20"/>
                              </w:rPr>
                              <w:t>Video/videos can be housed on one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-273.95pt;margin-top:417.8pt;width:264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" filled="f" stroked="f" strokeweight=".5pt">
                <v:fill o:detectmouseclick="t"/>
                <v:textbox style="mso-fit-shape-to-text:t">
                  <w:txbxContent>
                    <w:p w:rsidR="00742F58" w:rsidRPr="00742F58" w:rsidRDefault="00742F58" w:rsidP="00742F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742F58">
                        <w:rPr>
                          <w:sz w:val="20"/>
                          <w:szCs w:val="20"/>
                        </w:rPr>
                        <w:t>Video/videos can be housed on one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722D" w:rsidRPr="0066722D" w:rsidSect="00697DA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28.5pt;height:29.25pt;visibility:visible;mso-wrap-style:square" o:bullet="t">
        <v:imagedata r:id="rId1" o:title="check-mark-2073-large[1]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37E84"/>
    <w:multiLevelType w:val="hybridMultilevel"/>
    <w:tmpl w:val="E3943D5E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052D"/>
    <w:multiLevelType w:val="hybridMultilevel"/>
    <w:tmpl w:val="3472410E"/>
    <w:lvl w:ilvl="0" w:tplc="1D3A9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1685D"/>
    <w:multiLevelType w:val="hybridMultilevel"/>
    <w:tmpl w:val="A69AD8CC"/>
    <w:lvl w:ilvl="0" w:tplc="6910EA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17293"/>
    <w:multiLevelType w:val="hybridMultilevel"/>
    <w:tmpl w:val="6B446E74"/>
    <w:lvl w:ilvl="0" w:tplc="D4D0E5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55C69"/>
    <w:multiLevelType w:val="hybridMultilevel"/>
    <w:tmpl w:val="44A262C2"/>
    <w:lvl w:ilvl="0" w:tplc="05E80C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6C4B"/>
    <w:multiLevelType w:val="hybridMultilevel"/>
    <w:tmpl w:val="F4A89D12"/>
    <w:lvl w:ilvl="0" w:tplc="2F0893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D2249A"/>
    <w:multiLevelType w:val="hybridMultilevel"/>
    <w:tmpl w:val="E5A80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875DF"/>
    <w:multiLevelType w:val="hybridMultilevel"/>
    <w:tmpl w:val="83560802"/>
    <w:lvl w:ilvl="0" w:tplc="9328ED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D2908"/>
    <w:multiLevelType w:val="hybridMultilevel"/>
    <w:tmpl w:val="AE98903C"/>
    <w:lvl w:ilvl="0" w:tplc="C2D4E3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D068D"/>
    <w:multiLevelType w:val="hybridMultilevel"/>
    <w:tmpl w:val="F5F2E3E8"/>
    <w:lvl w:ilvl="0" w:tplc="013258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37901"/>
    <w:multiLevelType w:val="hybridMultilevel"/>
    <w:tmpl w:val="BEEAC554"/>
    <w:lvl w:ilvl="0" w:tplc="7BF2784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C2A2F"/>
    <w:multiLevelType w:val="hybridMultilevel"/>
    <w:tmpl w:val="A454D0FA"/>
    <w:lvl w:ilvl="0" w:tplc="87D8D2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CC"/>
    <w:rsid w:val="000C5C60"/>
    <w:rsid w:val="006319B3"/>
    <w:rsid w:val="0066722D"/>
    <w:rsid w:val="00697DA6"/>
    <w:rsid w:val="00742F58"/>
    <w:rsid w:val="00B4548B"/>
    <w:rsid w:val="00BD55BE"/>
    <w:rsid w:val="00C81ACC"/>
    <w:rsid w:val="00C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CC"/>
    <w:pPr>
      <w:ind w:left="720"/>
      <w:contextualSpacing/>
    </w:pPr>
  </w:style>
  <w:style w:type="table" w:styleId="TableGrid">
    <w:name w:val="Table Grid"/>
    <w:basedOn w:val="TableNormal"/>
    <w:uiPriority w:val="59"/>
    <w:rsid w:val="0069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CC"/>
    <w:pPr>
      <w:ind w:left="720"/>
      <w:contextualSpacing/>
    </w:pPr>
  </w:style>
  <w:style w:type="table" w:styleId="TableGrid">
    <w:name w:val="Table Grid"/>
    <w:basedOn w:val="TableNormal"/>
    <w:uiPriority w:val="59"/>
    <w:rsid w:val="0069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Woelke</dc:creator>
  <cp:lastModifiedBy>Jennifer Scharf</cp:lastModifiedBy>
  <cp:revision>4</cp:revision>
  <cp:lastPrinted>2018-05-16T20:39:00Z</cp:lastPrinted>
  <dcterms:created xsi:type="dcterms:W3CDTF">2016-05-12T21:54:00Z</dcterms:created>
  <dcterms:modified xsi:type="dcterms:W3CDTF">2018-05-16T21:26:00Z</dcterms:modified>
</cp:coreProperties>
</file>